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8649" w14:textId="77777777" w:rsidR="00F768B5" w:rsidRPr="008B0DCC" w:rsidRDefault="008B0DCC" w:rsidP="00EC105F">
      <w:pPr>
        <w:jc w:val="center"/>
        <w:rPr>
          <w:sz w:val="40"/>
          <w:szCs w:val="40"/>
        </w:rPr>
      </w:pPr>
      <w:r w:rsidRPr="008B0DC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762BD9" wp14:editId="707CE983">
            <wp:simplePos x="4905375" y="742950"/>
            <wp:positionH relativeFrom="margin">
              <wp:align>right</wp:align>
            </wp:positionH>
            <wp:positionV relativeFrom="margin">
              <wp:align>top</wp:align>
            </wp:positionV>
            <wp:extent cx="1170305" cy="1170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105F" w:rsidRPr="008B0DC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1743F3" wp14:editId="2E967069">
            <wp:simplePos x="0" y="0"/>
            <wp:positionH relativeFrom="column">
              <wp:posOffset>323850</wp:posOffset>
            </wp:positionH>
            <wp:positionV relativeFrom="paragraph">
              <wp:posOffset>83820</wp:posOffset>
            </wp:positionV>
            <wp:extent cx="1231265" cy="1085215"/>
            <wp:effectExtent l="0" t="0" r="698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E95" w:rsidRPr="008B0DCC">
        <w:rPr>
          <w:sz w:val="40"/>
          <w:szCs w:val="40"/>
        </w:rPr>
        <w:t>Orange District Antique Motor Club</w:t>
      </w:r>
    </w:p>
    <w:p w14:paraId="39D43550" w14:textId="4DD9817E" w:rsidR="00E77890" w:rsidRDefault="00E77890" w:rsidP="00F768B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EXPRESSION OF INTEREST</w:t>
      </w:r>
    </w:p>
    <w:p w14:paraId="343E6F90" w14:textId="6155F905" w:rsidR="00E77890" w:rsidRDefault="00E77890" w:rsidP="00F768B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AUTUMN TOUR</w:t>
      </w:r>
    </w:p>
    <w:p w14:paraId="3A3F2BBA" w14:textId="7302F1E7" w:rsidR="009D22DC" w:rsidRPr="009D22DC" w:rsidRDefault="009D22DC" w:rsidP="00F768B5">
      <w:pPr>
        <w:jc w:val="center"/>
        <w:rPr>
          <w:bCs/>
          <w:sz w:val="32"/>
          <w:szCs w:val="32"/>
        </w:rPr>
      </w:pPr>
      <w:r w:rsidRPr="009D22DC">
        <w:rPr>
          <w:bCs/>
          <w:sz w:val="32"/>
          <w:szCs w:val="32"/>
        </w:rPr>
        <w:t>Sponsored</w:t>
      </w:r>
      <w:r>
        <w:rPr>
          <w:bCs/>
          <w:sz w:val="32"/>
          <w:szCs w:val="32"/>
        </w:rPr>
        <w:t xml:space="preserve"> by National trust of Australia (NSW)</w:t>
      </w:r>
    </w:p>
    <w:p w14:paraId="589114F9" w14:textId="77777777" w:rsidR="00C46C5F" w:rsidRDefault="008B0DCC" w:rsidP="008B0D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46C5F">
        <w:rPr>
          <w:sz w:val="32"/>
          <w:szCs w:val="32"/>
        </w:rPr>
        <w:t>For Veteran and Vintage Cars (</w:t>
      </w:r>
      <w:proofErr w:type="gramStart"/>
      <w:r w:rsidR="00C46C5F">
        <w:rPr>
          <w:sz w:val="32"/>
          <w:szCs w:val="32"/>
        </w:rPr>
        <w:t>pre 1931</w:t>
      </w:r>
      <w:proofErr w:type="gramEnd"/>
      <w:r w:rsidR="00C46C5F">
        <w:rPr>
          <w:sz w:val="32"/>
          <w:szCs w:val="32"/>
        </w:rPr>
        <w:t>) only</w:t>
      </w:r>
    </w:p>
    <w:p w14:paraId="50DE70EB" w14:textId="24C9B70E" w:rsidR="00C46C5F" w:rsidRDefault="00E77890" w:rsidP="008B0DCC">
      <w:pPr>
        <w:jc w:val="center"/>
        <w:rPr>
          <w:sz w:val="32"/>
          <w:szCs w:val="32"/>
        </w:rPr>
      </w:pPr>
      <w:r>
        <w:rPr>
          <w:sz w:val="32"/>
          <w:szCs w:val="32"/>
        </w:rPr>
        <w:t>28,29,30 April 1</w:t>
      </w:r>
      <w:r w:rsidRPr="00E7789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May 2022</w:t>
      </w:r>
      <w:r w:rsidR="00C46C5F">
        <w:rPr>
          <w:sz w:val="32"/>
          <w:szCs w:val="32"/>
        </w:rPr>
        <w:t>.</w:t>
      </w:r>
    </w:p>
    <w:p w14:paraId="64AC7B09" w14:textId="76E209E2" w:rsidR="00930024" w:rsidRDefault="00930024" w:rsidP="00930024">
      <w:pPr>
        <w:jc w:val="center"/>
        <w:rPr>
          <w:sz w:val="32"/>
          <w:szCs w:val="32"/>
        </w:rPr>
      </w:pPr>
      <w:r w:rsidRPr="00930024">
        <w:rPr>
          <w:sz w:val="32"/>
          <w:szCs w:val="32"/>
          <w:u w:val="single"/>
        </w:rPr>
        <w:t>OUTLINE OF TOUR</w:t>
      </w:r>
      <w:r>
        <w:rPr>
          <w:sz w:val="32"/>
          <w:szCs w:val="32"/>
          <w:u w:val="single"/>
        </w:rPr>
        <w:t xml:space="preserve"> </w:t>
      </w:r>
    </w:p>
    <w:p w14:paraId="1FF40325" w14:textId="3E78DE89" w:rsidR="00930024" w:rsidRDefault="00DA1335" w:rsidP="00930024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Thursday 28</w:t>
      </w:r>
      <w:r w:rsidRPr="00DA13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April: Afternoon Registration at our Clubrooms and optional short shakedown tour</w:t>
      </w:r>
    </w:p>
    <w:p w14:paraId="64982C84" w14:textId="1EB144F3" w:rsidR="00DA1335" w:rsidRDefault="00DA1335" w:rsidP="00930024">
      <w:pPr>
        <w:rPr>
          <w:sz w:val="24"/>
          <w:szCs w:val="24"/>
        </w:rPr>
      </w:pPr>
      <w:r>
        <w:rPr>
          <w:sz w:val="24"/>
          <w:szCs w:val="24"/>
        </w:rPr>
        <w:tab/>
        <w:t>Friday 29</w:t>
      </w:r>
      <w:r w:rsidRPr="00DA13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April: </w:t>
      </w:r>
      <w:r w:rsidR="009D22DC">
        <w:rPr>
          <w:sz w:val="24"/>
          <w:szCs w:val="24"/>
        </w:rPr>
        <w:t>Morning registration &amp;day trip</w:t>
      </w:r>
      <w:r>
        <w:rPr>
          <w:sz w:val="24"/>
          <w:szCs w:val="24"/>
        </w:rPr>
        <w:t xml:space="preserve"> Molong </w:t>
      </w:r>
      <w:r w:rsidR="009D22DC">
        <w:rPr>
          <w:sz w:val="24"/>
          <w:szCs w:val="24"/>
        </w:rPr>
        <w:t>for lunch with organized sightseeing.</w:t>
      </w:r>
    </w:p>
    <w:p w14:paraId="10930772" w14:textId="77777777" w:rsidR="009D22DC" w:rsidRDefault="00DA1335" w:rsidP="009D22DC">
      <w:pPr>
        <w:ind w:left="720"/>
        <w:rPr>
          <w:sz w:val="24"/>
          <w:szCs w:val="24"/>
        </w:rPr>
      </w:pPr>
      <w:r>
        <w:rPr>
          <w:sz w:val="24"/>
          <w:szCs w:val="24"/>
        </w:rPr>
        <w:t>Saturday 30</w:t>
      </w:r>
      <w:r w:rsidRPr="00DA13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April: </w:t>
      </w:r>
      <w:r w:rsidR="009D22DC">
        <w:rPr>
          <w:sz w:val="24"/>
          <w:szCs w:val="24"/>
        </w:rPr>
        <w:t xml:space="preserve"> The day will c</w:t>
      </w:r>
      <w:r>
        <w:rPr>
          <w:sz w:val="24"/>
          <w:szCs w:val="24"/>
        </w:rPr>
        <w:t xml:space="preserve">ommence with complimentary morning tea at Millthorpe </w:t>
      </w:r>
      <w:r w:rsidR="009D22DC">
        <w:rPr>
          <w:sz w:val="24"/>
          <w:szCs w:val="24"/>
        </w:rPr>
        <w:t xml:space="preserve">     </w:t>
      </w:r>
    </w:p>
    <w:p w14:paraId="23C51BB7" w14:textId="4B8E4A67" w:rsidR="00DA1335" w:rsidRDefault="009D22DC" w:rsidP="009D22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Museum, followed by a tour to Newbridge Recreation Ground</w:t>
      </w:r>
      <w:r w:rsidR="00DA1335">
        <w:rPr>
          <w:sz w:val="24"/>
          <w:szCs w:val="24"/>
        </w:rPr>
        <w:t xml:space="preserve">        </w:t>
      </w:r>
    </w:p>
    <w:p w14:paraId="0F9BEA82" w14:textId="2CC93812" w:rsidR="00221C3B" w:rsidRDefault="00DA1335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for Lunch and return to Orange. </w:t>
      </w:r>
    </w:p>
    <w:p w14:paraId="255F377B" w14:textId="77777777" w:rsidR="00221C3B" w:rsidRDefault="00221C3B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Subsidised dinner at Waratahs Club.</w:t>
      </w:r>
    </w:p>
    <w:p w14:paraId="4DA47893" w14:textId="4AEE359E" w:rsidR="001F7BE7" w:rsidRDefault="00221C3B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Sunday 1</w:t>
      </w:r>
      <w:r w:rsidRPr="00221C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May:     </w:t>
      </w:r>
      <w:r w:rsidR="001F7BE7">
        <w:rPr>
          <w:sz w:val="24"/>
          <w:szCs w:val="24"/>
        </w:rPr>
        <w:t>Complimentary</w:t>
      </w:r>
      <w:r>
        <w:rPr>
          <w:sz w:val="24"/>
          <w:szCs w:val="24"/>
        </w:rPr>
        <w:t xml:space="preserve"> Farewell Breakfas</w:t>
      </w:r>
      <w:r w:rsidR="001F7BE7">
        <w:rPr>
          <w:sz w:val="24"/>
          <w:szCs w:val="24"/>
        </w:rPr>
        <w:t>t.</w:t>
      </w:r>
    </w:p>
    <w:p w14:paraId="2F8BD20E" w14:textId="22062CE4" w:rsidR="001F7BE7" w:rsidRDefault="001F7BE7" w:rsidP="00DA1335">
      <w:pPr>
        <w:ind w:left="720"/>
        <w:rPr>
          <w:sz w:val="24"/>
          <w:szCs w:val="24"/>
        </w:rPr>
      </w:pPr>
    </w:p>
    <w:p w14:paraId="61F4FD72" w14:textId="106BEEB3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231165">
        <w:rPr>
          <w:sz w:val="24"/>
          <w:szCs w:val="24"/>
        </w:rPr>
        <w:t>and number of passengers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14:paraId="2BEC2C33" w14:textId="151A6893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12A8D12" w14:textId="777D236F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                                                                                                    Phone</w:t>
      </w:r>
    </w:p>
    <w:p w14:paraId="16C55050" w14:textId="13677148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027194E7" w14:textId="5A6A08CE" w:rsidR="001F7BE7" w:rsidRDefault="001F7BE7" w:rsidP="00DA1335">
      <w:pPr>
        <w:ind w:left="720"/>
        <w:rPr>
          <w:sz w:val="24"/>
          <w:szCs w:val="24"/>
        </w:rPr>
      </w:pPr>
    </w:p>
    <w:p w14:paraId="30E0AB18" w14:textId="5DB12D54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Mobile                                                                                                email</w:t>
      </w:r>
    </w:p>
    <w:p w14:paraId="7124D9C3" w14:textId="05FB8B0F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,,,,,,,,,,,,,,,,,,,,,,,,,,,,,,,,,,,,,,,,,,,,,,,,,,,,,,,,,,,,,,,,,,,,,,,,,,,,,,,,,,,,,,,,,           …………………………………………………………</w:t>
      </w:r>
    </w:p>
    <w:p w14:paraId="1E1271B4" w14:textId="57D98588" w:rsidR="001F7BE7" w:rsidRDefault="00C81785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 1931 </w:t>
      </w:r>
      <w:r w:rsidR="001F7BE7">
        <w:rPr>
          <w:sz w:val="24"/>
          <w:szCs w:val="24"/>
        </w:rPr>
        <w:t>Vehicle                                                                                      Club</w:t>
      </w:r>
    </w:p>
    <w:p w14:paraId="302CA9F0" w14:textId="77777777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              …………………………………………………………</w:t>
      </w:r>
    </w:p>
    <w:p w14:paraId="19474E86" w14:textId="77777777" w:rsidR="001F7BE7" w:rsidRDefault="001F7BE7" w:rsidP="00DA1335">
      <w:pPr>
        <w:ind w:left="720"/>
        <w:rPr>
          <w:sz w:val="24"/>
          <w:szCs w:val="24"/>
        </w:rPr>
      </w:pPr>
    </w:p>
    <w:p w14:paraId="4A7838DF" w14:textId="5894229A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return form to:</w:t>
      </w:r>
    </w:p>
    <w:p w14:paraId="460055CC" w14:textId="2359C8A3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Euan and Wilga Coutts</w:t>
      </w:r>
    </w:p>
    <w:p w14:paraId="4672DE45" w14:textId="27D46B5A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PO box 8134</w:t>
      </w:r>
    </w:p>
    <w:p w14:paraId="1B272A13" w14:textId="3F8B180E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Orange East NSW 2800                            email: </w:t>
      </w:r>
      <w:hyperlink r:id="rId6" w:history="1">
        <w:r w:rsidRPr="00E510CA">
          <w:rPr>
            <w:rStyle w:val="Hyperlink"/>
            <w:sz w:val="24"/>
            <w:szCs w:val="24"/>
          </w:rPr>
          <w:t>euanwil@bigpond.com</w:t>
        </w:r>
      </w:hyperlink>
      <w:r>
        <w:rPr>
          <w:sz w:val="24"/>
          <w:szCs w:val="24"/>
        </w:rPr>
        <w:t xml:space="preserve"> </w:t>
      </w:r>
    </w:p>
    <w:p w14:paraId="5626B603" w14:textId="64A4E72E" w:rsidR="001F7BE7" w:rsidRDefault="001F7BE7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t>Ph: 02 63651274</w:t>
      </w:r>
    </w:p>
    <w:p w14:paraId="62A67F16" w14:textId="541526A4" w:rsidR="00DA1335" w:rsidRPr="00DA1335" w:rsidRDefault="00DA1335" w:rsidP="00DA133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DA1335" w:rsidRPr="00DA1335" w:rsidSect="00877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B5"/>
    <w:rsid w:val="000D0804"/>
    <w:rsid w:val="00121CAA"/>
    <w:rsid w:val="0013103F"/>
    <w:rsid w:val="001F7BE7"/>
    <w:rsid w:val="00221C3B"/>
    <w:rsid w:val="00231165"/>
    <w:rsid w:val="002F3FB0"/>
    <w:rsid w:val="003A19A5"/>
    <w:rsid w:val="005F170E"/>
    <w:rsid w:val="00671C58"/>
    <w:rsid w:val="006C1E6B"/>
    <w:rsid w:val="007143ED"/>
    <w:rsid w:val="00770BE5"/>
    <w:rsid w:val="00776631"/>
    <w:rsid w:val="00865673"/>
    <w:rsid w:val="00877E95"/>
    <w:rsid w:val="0088109B"/>
    <w:rsid w:val="008B0DCC"/>
    <w:rsid w:val="009079A1"/>
    <w:rsid w:val="00930024"/>
    <w:rsid w:val="00930AE1"/>
    <w:rsid w:val="00956ADB"/>
    <w:rsid w:val="00970B5F"/>
    <w:rsid w:val="009D22DC"/>
    <w:rsid w:val="009E089D"/>
    <w:rsid w:val="00AB74BD"/>
    <w:rsid w:val="00AD32A1"/>
    <w:rsid w:val="00AF6CCA"/>
    <w:rsid w:val="00B526CF"/>
    <w:rsid w:val="00B633DB"/>
    <w:rsid w:val="00B97E48"/>
    <w:rsid w:val="00BD7218"/>
    <w:rsid w:val="00C46C5F"/>
    <w:rsid w:val="00C55218"/>
    <w:rsid w:val="00C81785"/>
    <w:rsid w:val="00CD0DBA"/>
    <w:rsid w:val="00DA1335"/>
    <w:rsid w:val="00DD2968"/>
    <w:rsid w:val="00E51207"/>
    <w:rsid w:val="00E76353"/>
    <w:rsid w:val="00E77890"/>
    <w:rsid w:val="00EC105F"/>
    <w:rsid w:val="00F56CD5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CEC0"/>
  <w15:chartTrackingRefBased/>
  <w15:docId w15:val="{2D6110E4-4095-4AA3-A51C-8CDEB61F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B5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70B5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C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anwil@bigpon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and Wilga</dc:creator>
  <cp:keywords/>
  <dc:description/>
  <cp:lastModifiedBy>User</cp:lastModifiedBy>
  <cp:revision>17</cp:revision>
  <cp:lastPrinted>2021-10-15T00:19:00Z</cp:lastPrinted>
  <dcterms:created xsi:type="dcterms:W3CDTF">2020-01-19T00:50:00Z</dcterms:created>
  <dcterms:modified xsi:type="dcterms:W3CDTF">2021-10-17T20:35:00Z</dcterms:modified>
</cp:coreProperties>
</file>